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宋体" w:hAnsi="宋体" w:eastAsia="宋体" w:cs="Times New Roman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sz w:val="32"/>
          <w:szCs w:val="32"/>
        </w:rPr>
        <w:t>：   厦门市集美教育有限公司应聘报名表</w:t>
      </w:r>
    </w:p>
    <w:tbl>
      <w:tblPr>
        <w:tblStyle w:val="4"/>
        <w:tblpPr w:leftFromText="180" w:rightFromText="180" w:vertAnchor="text" w:horzAnchor="margin" w:tblpXSpec="center" w:tblpY="161"/>
        <w:tblW w:w="103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0"/>
        <w:gridCol w:w="1205"/>
        <w:gridCol w:w="686"/>
        <w:gridCol w:w="1843"/>
        <w:gridCol w:w="1116"/>
        <w:gridCol w:w="1263"/>
        <w:gridCol w:w="826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039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03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姓 名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报名岗位</w:t>
            </w:r>
          </w:p>
        </w:tc>
        <w:tc>
          <w:tcPr>
            <w:tcW w:w="237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贴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相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处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03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性 别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237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3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民 族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户口所在地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3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婚姻状况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03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毕业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院校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毕业专业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03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03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期望税前年薪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1039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职业技能信息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20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专业资格证类型</w:t>
            </w:r>
          </w:p>
        </w:tc>
        <w:tc>
          <w:tcPr>
            <w:tcW w:w="189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外语水平</w:t>
            </w:r>
          </w:p>
        </w:tc>
        <w:tc>
          <w:tcPr>
            <w:tcW w:w="23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职称</w:t>
            </w:r>
          </w:p>
        </w:tc>
        <w:tc>
          <w:tcPr>
            <w:tcW w:w="142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20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资格证编号</w:t>
            </w:r>
          </w:p>
        </w:tc>
        <w:tc>
          <w:tcPr>
            <w:tcW w:w="189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计算机水平</w:t>
            </w:r>
          </w:p>
        </w:tc>
        <w:tc>
          <w:tcPr>
            <w:tcW w:w="23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1039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起始年月</w:t>
            </w: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职务</w:t>
            </w: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工作单位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是否事业编</w:t>
            </w: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039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家庭背景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姓名</w:t>
            </w: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称谓</w:t>
            </w: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工作单位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职务</w:t>
            </w: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039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起始年月</w:t>
            </w: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教育类别</w:t>
            </w: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所 在 学 校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专业</w:t>
            </w: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039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应聘人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员承诺签名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5" w:hRule="atLeast"/>
          <w:jc w:val="center"/>
        </w:trPr>
        <w:tc>
          <w:tcPr>
            <w:tcW w:w="1039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spacing w:line="240" w:lineRule="exact"/>
              <w:ind w:firstLine="480" w:firstLineChars="200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人确认已认真阅读招聘简章，确认自己符合简章规定及报名岗位所需的资格条件，无不能报告的情形，所提供的材料真实、有效，承诺在招聘程序的任一环节被审查出弄虚作假或不符合资格条件，自动放弃考室和录（聘）用资格。</w:t>
            </w:r>
          </w:p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应聘者（本人手写签名）：                           年    月    日</w:t>
            </w:r>
          </w:p>
        </w:tc>
      </w:tr>
    </w:tbl>
    <w:p>
      <w:pPr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注：</w:t>
      </w:r>
    </w:p>
    <w:p>
      <w:pPr>
        <w:numPr>
          <w:ilvl w:val="0"/>
          <w:numId w:val="1"/>
        </w:numPr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应聘者填写打印报名表一式二份，并粘贴近期1寸正面免冠彩色证件照。</w:t>
      </w:r>
    </w:p>
    <w:p>
      <w:pPr>
        <w:numPr>
          <w:ilvl w:val="0"/>
          <w:numId w:val="1"/>
        </w:numPr>
        <w:rPr>
          <w:rFonts w:hint="default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表格中有关工作经历、家庭背景、教育背景等信息栏可添加。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A721B"/>
    <w:multiLevelType w:val="singleLevel"/>
    <w:tmpl w:val="328A721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241"/>
    <w:rsid w:val="0000444D"/>
    <w:rsid w:val="001E3ED4"/>
    <w:rsid w:val="00A03BE0"/>
    <w:rsid w:val="00C15241"/>
    <w:rsid w:val="00C773D1"/>
    <w:rsid w:val="00D17044"/>
    <w:rsid w:val="00D83F4F"/>
    <w:rsid w:val="00F6508F"/>
    <w:rsid w:val="091B51E3"/>
    <w:rsid w:val="18815E10"/>
    <w:rsid w:val="1B795DBC"/>
    <w:rsid w:val="30D00EAB"/>
    <w:rsid w:val="37E349A0"/>
    <w:rsid w:val="3A554415"/>
    <w:rsid w:val="5A4701A2"/>
    <w:rsid w:val="5E4E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339</Characters>
  <Lines>2</Lines>
  <Paragraphs>1</Paragraphs>
  <TotalTime>79</TotalTime>
  <ScaleCrop>false</ScaleCrop>
  <LinksUpToDate>false</LinksUpToDate>
  <CharactersWithSpaces>397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2018-07-02T00:47:00Z</dcterms:created>
  <dc:creator>PC</dc:creator>
  <cp:lastModifiedBy>沈细琴</cp:lastModifiedBy>
  <dcterms:modified xsi:type="dcterms:W3CDTF">2019-12-30T05:16:45Z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